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44"/>
          <w:szCs w:val="14"/>
        </w:rPr>
      </w:pPr>
      <w:r w:rsidRPr="001A3E7E">
        <w:rPr>
          <w:rFonts w:ascii="Courier New" w:eastAsia="Times New Roman" w:hAnsi="Courier New" w:cs="Courier New"/>
          <w:b/>
          <w:sz w:val="44"/>
          <w:szCs w:val="14"/>
        </w:rPr>
        <w:t>Highwayman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</w:rPr>
      </w:pPr>
      <w:r w:rsidRPr="001A3E7E">
        <w:rPr>
          <w:rFonts w:ascii="Courier New" w:eastAsia="Times New Roman" w:hAnsi="Courier New" w:cs="Courier New"/>
          <w:sz w:val="14"/>
          <w:szCs w:val="14"/>
        </w:rPr>
        <w:t>by The Highwaymen (Willie Nelson, Kris Kristofferson, Waylon Jennings, &amp; Johnny Cash)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</w:rPr>
      </w:pPr>
      <w:r w:rsidRPr="001A3E7E">
        <w:rPr>
          <w:rFonts w:ascii="Courier New" w:eastAsia="Times New Roman" w:hAnsi="Courier New" w:cs="Courier New"/>
          <w:sz w:val="14"/>
          <w:szCs w:val="14"/>
        </w:rPr>
        <w:t>As interpreted by Joe G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</w:rPr>
      </w:pP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</w:rPr>
      </w:pPr>
      <w:r w:rsidRPr="001A3E7E">
        <w:rPr>
          <w:rFonts w:ascii="Courier New" w:eastAsia="Times New Roman" w:hAnsi="Courier New" w:cs="Courier New"/>
          <w:sz w:val="14"/>
          <w:szCs w:val="14"/>
        </w:rPr>
        <w:t>Standard tuning, no capo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</w:rPr>
      </w:pP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Intro: </w:t>
      </w: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Bm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Verse 1: (Willie Nelson)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Bm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            A              G                 </w:t>
      </w: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Bm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I was a highwayman, along the coach roads I did ride,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A         G            A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Sword and pistol by my side,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Em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    </w:t>
      </w: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Bm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                   A            G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Many a young maid lost her baubles to my trade,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Em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    </w:t>
      </w: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Bm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              A               G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Many a soldier shed his lifeblood on my blade,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Bm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          A              G         A D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The bastards hung me in the spring of 25,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Bm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      G        A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But I am still alive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Verse 2: (Kris Kristofferson)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Bm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     A             G     A       </w:t>
      </w: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Bm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I was a sailor, I was born upon the tide,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A        G          A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With the sea I did abide,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Em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        </w:t>
      </w: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Bm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                A           G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I sailed a schooner round the horn of Mexico,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Em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     </w:t>
      </w: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Bm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                 A              G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I went aloft and furled the main sail in a blow,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Bm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          A                    G        A     D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And when the yards broke off they say that I got killed,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Bm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      G      A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But I am living still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Verse 3: (Waylon Jennings)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Bm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     A                     G              </w:t>
      </w: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Bm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I was a dam builder, across a river deep and wide,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A               G            A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Where steel and water did collide,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Em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            </w:t>
      </w: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Bm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            A        G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A place called Boulder on the wild Colorado,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Em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           </w:t>
      </w: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Bm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           A              G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I slipped and fell into the wet concrete below,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Bm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         A               G         A        D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They buried me in that gray tomb that knows no sounds,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Bm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      G      A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But I am still around,</w:t>
      </w:r>
    </w:p>
    <w:p w:rsidR="001A3E7E" w:rsidRPr="00D6573D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</w:p>
    <w:p w:rsidR="001A3E7E" w:rsidRPr="00D6573D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</w:p>
    <w:p w:rsidR="001A3E7E" w:rsidRPr="00D6573D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</w:p>
    <w:p w:rsidR="001A3E7E" w:rsidRPr="00D6573D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</w:p>
    <w:p w:rsidR="001A3E7E" w:rsidRPr="00D6573D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Bridge: (All)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               D           D/C#        </w:t>
      </w: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Bm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         A           G    D/F# </w:t>
      </w: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Em</w:t>
      </w:r>
      <w:proofErr w:type="spellEnd"/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I'll always be around, and around, and around, and around, and around...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Verse 4: (Johnny Cash)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Bm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        A                   G          </w:t>
      </w: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Bm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I'll fly a starship across the universe divide,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A          G               A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And when I reach the other side,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Em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         </w:t>
      </w: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Bm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              A           G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I'll find a place to rest my spirit if I can,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Em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       </w:t>
      </w: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Bm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          A           G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Perhaps I may become a highwayman again,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Bm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      A           G      A       D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Or I may simply be a single drop of rain,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Bm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   G      A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>But I will remain,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Outro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>: (All)</w:t>
      </w:r>
    </w:p>
    <w:p w:rsidR="001A3E7E" w:rsidRPr="001A3E7E" w:rsidRDefault="001A3E7E" w:rsidP="001A3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14"/>
        </w:rPr>
      </w:pPr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                 D          D/C#       </w:t>
      </w: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Bm</w:t>
      </w:r>
      <w:proofErr w:type="spellEnd"/>
      <w:r w:rsidRPr="001A3E7E">
        <w:rPr>
          <w:rFonts w:ascii="Courier New" w:eastAsia="Times New Roman" w:hAnsi="Courier New" w:cs="Courier New"/>
          <w:b/>
          <w:sz w:val="24"/>
          <w:szCs w:val="14"/>
        </w:rPr>
        <w:t xml:space="preserve">         A          G    D/F# </w:t>
      </w:r>
      <w:proofErr w:type="spellStart"/>
      <w:r w:rsidRPr="001A3E7E">
        <w:rPr>
          <w:rFonts w:ascii="Courier New" w:eastAsia="Times New Roman" w:hAnsi="Courier New" w:cs="Courier New"/>
          <w:b/>
          <w:sz w:val="24"/>
          <w:szCs w:val="14"/>
        </w:rPr>
        <w:t>Em</w:t>
      </w:r>
      <w:proofErr w:type="spellEnd"/>
    </w:p>
    <w:p w:rsidR="00D6573D" w:rsidRPr="00D6573D" w:rsidRDefault="001A3E7E" w:rsidP="001A3E7E">
      <w:pPr>
        <w:rPr>
          <w:rFonts w:ascii="Courier New" w:eastAsia="Times New Roman" w:hAnsi="Courier New" w:cs="Courier New"/>
          <w:b/>
          <w:sz w:val="24"/>
          <w:szCs w:val="14"/>
        </w:rPr>
      </w:pPr>
      <w:r w:rsidRPr="00D6573D">
        <w:rPr>
          <w:rFonts w:ascii="Courier New" w:eastAsia="Times New Roman" w:hAnsi="Courier New" w:cs="Courier New"/>
          <w:b/>
          <w:sz w:val="24"/>
          <w:szCs w:val="14"/>
        </w:rPr>
        <w:t>And I'll be back again, and again, and again, and again, and again...c</w:t>
      </w:r>
    </w:p>
    <w:sectPr w:rsidR="00D6573D" w:rsidRPr="00D6573D" w:rsidSect="001A3E7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A3E7E"/>
    <w:rsid w:val="001A3E7E"/>
    <w:rsid w:val="00302664"/>
    <w:rsid w:val="00994E55"/>
    <w:rsid w:val="00D6573D"/>
    <w:rsid w:val="00E1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573D"/>
    <w:rPr>
      <w:rFonts w:ascii="Verdana" w:hAnsi="Verdana" w:hint="default"/>
      <w:color w:val="99660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57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663300"/>
      <w:sz w:val="14"/>
      <w:szCs w:val="1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573D"/>
    <w:rPr>
      <w:rFonts w:ascii="Courier New" w:eastAsia="Times New Roman" w:hAnsi="Courier New" w:cs="Courier New"/>
      <w:color w:val="6633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000000"/>
                <w:bottom w:val="none" w:sz="0" w:space="0" w:color="auto"/>
                <w:right w:val="single" w:sz="12" w:space="0" w:color="000000"/>
              </w:divBdr>
              <w:divsChild>
                <w:div w:id="14083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5C7EF-C104-4F6E-BABC-B7901BC5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2091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Wright</dc:creator>
  <cp:lastModifiedBy>Raymond Wright</cp:lastModifiedBy>
  <cp:revision>2</cp:revision>
  <cp:lastPrinted>2012-05-27T19:25:00Z</cp:lastPrinted>
  <dcterms:created xsi:type="dcterms:W3CDTF">2012-05-27T20:09:00Z</dcterms:created>
  <dcterms:modified xsi:type="dcterms:W3CDTF">2012-05-27T20:09:00Z</dcterms:modified>
</cp:coreProperties>
</file>